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276895" w:rsidP="00986482">
      <w:r>
        <w:t>от 04.12</w:t>
      </w:r>
      <w:r w:rsidR="00C11B00">
        <w:t>.2017</w:t>
      </w:r>
      <w:r w:rsidR="00986482">
        <w:t xml:space="preserve">г.                                                                                            </w:t>
      </w:r>
      <w:r>
        <w:t xml:space="preserve">                           № 275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577589">
        <w:t xml:space="preserve">недвижимого </w:t>
      </w:r>
      <w:r w:rsidR="00986482">
        <w:t>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577589" w:rsidP="00577589">
      <w:pPr>
        <w:jc w:val="both"/>
      </w:pPr>
      <w:r>
        <w:t xml:space="preserve">      </w:t>
      </w:r>
      <w:r w:rsidR="00986482">
        <w:t xml:space="preserve">На основании </w:t>
      </w:r>
      <w:r>
        <w:t>акта о</w:t>
      </w:r>
      <w:r w:rsidR="00276895">
        <w:t xml:space="preserve"> приемке выполненных работ от 30</w:t>
      </w:r>
      <w:r w:rsidR="0075496F">
        <w:t>.11</w:t>
      </w:r>
      <w:r w:rsidR="002C3F34">
        <w:t>.2017г.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>1. Включить в реестр казны Веретейског</w:t>
      </w:r>
      <w:r w:rsidR="004E04FE">
        <w:t>о сельского поселения следующее</w:t>
      </w:r>
      <w:r w:rsidR="004106CC">
        <w:t xml:space="preserve"> </w:t>
      </w:r>
      <w:r w:rsidR="00577589">
        <w:t>недвижимое</w:t>
      </w:r>
      <w:r w:rsidR="003E6388">
        <w:t xml:space="preserve"> </w:t>
      </w:r>
      <w:r>
        <w:t>имущество:</w:t>
      </w:r>
    </w:p>
    <w:p w:rsidR="00E54EDA" w:rsidRDefault="00E54EDA" w:rsidP="00986482">
      <w:pPr>
        <w:pStyle w:val="a3"/>
        <w:ind w:left="0"/>
        <w:jc w:val="both"/>
      </w:pPr>
      <w:r>
        <w:t xml:space="preserve">- </w:t>
      </w:r>
      <w:r w:rsidR="00276895">
        <w:t xml:space="preserve">мост пешеходный через реку </w:t>
      </w:r>
      <w:proofErr w:type="spellStart"/>
      <w:r w:rsidR="00276895">
        <w:t>Ильдь</w:t>
      </w:r>
      <w:proofErr w:type="spellEnd"/>
      <w:r w:rsidR="002C3F34">
        <w:t xml:space="preserve">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 w:rsidR="00276895">
        <w:t xml:space="preserve"> д</w:t>
      </w:r>
      <w:r w:rsidR="004E04FE" w:rsidRPr="00587C11">
        <w:t xml:space="preserve">. </w:t>
      </w:r>
      <w:r w:rsidR="00276895">
        <w:t>Кулотино, стоимостью 97395,89</w:t>
      </w:r>
      <w:r w:rsidR="002C3F34">
        <w:t xml:space="preserve"> рублей.</w:t>
      </w:r>
    </w:p>
    <w:p w:rsidR="00C11B00" w:rsidRDefault="00C11B00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577589">
        <w:t xml:space="preserve">недвижимое </w:t>
      </w:r>
      <w:r>
        <w:t>имущество:</w:t>
      </w:r>
    </w:p>
    <w:p w:rsidR="00276895" w:rsidRDefault="00276895" w:rsidP="00276895">
      <w:pPr>
        <w:pStyle w:val="a3"/>
        <w:ind w:left="0"/>
        <w:jc w:val="both"/>
      </w:pPr>
      <w:r>
        <w:t xml:space="preserve">- мост пешеходный через реку </w:t>
      </w:r>
      <w:proofErr w:type="spellStart"/>
      <w:r>
        <w:t>Ильдь</w:t>
      </w:r>
      <w:proofErr w:type="spellEnd"/>
      <w:r>
        <w:t xml:space="preserve">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д</w:t>
      </w:r>
      <w:r w:rsidRPr="00587C11">
        <w:t xml:space="preserve">. </w:t>
      </w:r>
      <w:r>
        <w:t>Кулотино, стоимостью 97395,89 рублей.</w:t>
      </w:r>
    </w:p>
    <w:p w:rsidR="00276895" w:rsidRDefault="00276895" w:rsidP="00986482">
      <w:pPr>
        <w:pStyle w:val="a3"/>
        <w:ind w:left="0"/>
        <w:jc w:val="both"/>
      </w:pPr>
    </w:p>
    <w:p w:rsidR="00986482" w:rsidRDefault="0015657A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>
        <w:t>я.</w:t>
      </w:r>
    </w:p>
    <w:p w:rsidR="00986482" w:rsidRDefault="00986482" w:rsidP="00986482">
      <w:pPr>
        <w:jc w:val="both"/>
      </w:pPr>
    </w:p>
    <w:p w:rsidR="00986482" w:rsidRDefault="0015657A" w:rsidP="00986482">
      <w:pPr>
        <w:jc w:val="both"/>
      </w:pPr>
      <w:r>
        <w:t>4</w:t>
      </w:r>
      <w:r w:rsidR="00E54EDA">
        <w:t xml:space="preserve">. </w:t>
      </w:r>
      <w:proofErr w:type="gramStart"/>
      <w:r w:rsidR="00986482">
        <w:t>Контроль</w:t>
      </w:r>
      <w:proofErr w:type="gramEnd"/>
      <w:r w:rsidR="00986482">
        <w:t xml:space="preserve"> за исполнением настоящего Постановления </w:t>
      </w:r>
      <w:r w:rsidR="0075496F">
        <w:t xml:space="preserve">исполняющий обязанности </w:t>
      </w:r>
      <w:r w:rsidR="00986482">
        <w:t>Г</w:t>
      </w:r>
      <w:r w:rsidR="0075496F">
        <w:t>лавы</w:t>
      </w:r>
      <w:r w:rsidR="000B0975">
        <w:t xml:space="preserve"> поселения</w:t>
      </w:r>
      <w:r>
        <w:t xml:space="preserve"> оставляет за собой.</w:t>
      </w:r>
    </w:p>
    <w:p w:rsidR="00986482" w:rsidRDefault="00986482" w:rsidP="00986482">
      <w:pPr>
        <w:jc w:val="both"/>
      </w:pPr>
    </w:p>
    <w:p w:rsidR="00986482" w:rsidRDefault="00986482" w:rsidP="00986482"/>
    <w:p w:rsidR="00986482" w:rsidRDefault="0075496F" w:rsidP="00986482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986482" w:rsidRDefault="00986482" w:rsidP="00986482">
      <w:pPr>
        <w:spacing w:line="360" w:lineRule="auto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0B0975">
        <w:t xml:space="preserve"> </w:t>
      </w:r>
      <w:r w:rsidR="0075496F">
        <w:t xml:space="preserve">   </w:t>
      </w:r>
      <w:r w:rsidR="0075496F">
        <w:tab/>
      </w:r>
      <w:r w:rsidR="0075496F">
        <w:tab/>
        <w:t xml:space="preserve">           А.В. </w:t>
      </w:r>
      <w:proofErr w:type="spellStart"/>
      <w:r w:rsidR="0075496F">
        <w:t>Маковкин</w:t>
      </w:r>
      <w:proofErr w:type="spellEnd"/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0B0975"/>
    <w:rsid w:val="0015657A"/>
    <w:rsid w:val="00194206"/>
    <w:rsid w:val="00276895"/>
    <w:rsid w:val="00281A23"/>
    <w:rsid w:val="002C3F34"/>
    <w:rsid w:val="00306265"/>
    <w:rsid w:val="003E6388"/>
    <w:rsid w:val="003F387A"/>
    <w:rsid w:val="004106CC"/>
    <w:rsid w:val="004E04FE"/>
    <w:rsid w:val="005575AF"/>
    <w:rsid w:val="00577589"/>
    <w:rsid w:val="00587A9C"/>
    <w:rsid w:val="00587C11"/>
    <w:rsid w:val="005D0B46"/>
    <w:rsid w:val="005D3FF1"/>
    <w:rsid w:val="00611C71"/>
    <w:rsid w:val="0075496F"/>
    <w:rsid w:val="0083235D"/>
    <w:rsid w:val="00986482"/>
    <w:rsid w:val="00B2623D"/>
    <w:rsid w:val="00C11B00"/>
    <w:rsid w:val="00C7404F"/>
    <w:rsid w:val="00E54EDA"/>
    <w:rsid w:val="00ED746C"/>
    <w:rsid w:val="00EE3A94"/>
    <w:rsid w:val="00F27047"/>
    <w:rsid w:val="00FB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2017-12-04T11:41:00Z</cp:lastPrinted>
  <dcterms:created xsi:type="dcterms:W3CDTF">2016-06-28T06:07:00Z</dcterms:created>
  <dcterms:modified xsi:type="dcterms:W3CDTF">2017-12-04T11:41:00Z</dcterms:modified>
</cp:coreProperties>
</file>