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C4AA8" w:rsidP="001A1726">
      <w:r>
        <w:t>от 20.11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264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</w:t>
      </w:r>
      <w:r w:rsidR="005E6F0B">
        <w:t xml:space="preserve">проведении </w:t>
      </w:r>
      <w:r w:rsidRPr="00A32A6A">
        <w:t xml:space="preserve">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3C4AA8" w:rsidRDefault="003C4AA8" w:rsidP="001A1726">
      <w:r>
        <w:t>п</w:t>
      </w:r>
      <w:r w:rsidR="001A1726" w:rsidRPr="00A32A6A">
        <w:t>р</w:t>
      </w:r>
      <w:r>
        <w:t xml:space="preserve">иобретение на вторичном рынке </w:t>
      </w:r>
      <w:proofErr w:type="gramStart"/>
      <w:r>
        <w:t>жилого</w:t>
      </w:r>
      <w:proofErr w:type="gramEnd"/>
    </w:p>
    <w:p w:rsidR="006E1ADA" w:rsidRDefault="003C4AA8" w:rsidP="001A1726">
      <w:r>
        <w:t>помещения в п. Борок</w:t>
      </w:r>
      <w:r w:rsidR="00473BBA">
        <w:t xml:space="preserve"> </w:t>
      </w:r>
      <w:proofErr w:type="spellStart"/>
      <w:r>
        <w:t>Некоузского</w:t>
      </w:r>
      <w:proofErr w:type="spellEnd"/>
      <w:r>
        <w:t xml:space="preserve"> района</w:t>
      </w:r>
    </w:p>
    <w:p w:rsidR="003C4AA8" w:rsidRPr="00DE61DC" w:rsidRDefault="003C4AA8" w:rsidP="001A1726">
      <w:r>
        <w:t>Ярославской области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473BBA" w:rsidRDefault="005E6F0B" w:rsidP="003C4AA8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3C4AA8">
        <w:t>п</w:t>
      </w:r>
      <w:r w:rsidR="003C4AA8" w:rsidRPr="00A32A6A">
        <w:t>р</w:t>
      </w:r>
      <w:r w:rsidR="003C4AA8">
        <w:t xml:space="preserve">иобретение на вторичном рынке жилого помещения в п. Борок </w:t>
      </w:r>
      <w:proofErr w:type="spellStart"/>
      <w:r w:rsidR="003C4AA8">
        <w:t>Некоузского</w:t>
      </w:r>
      <w:proofErr w:type="spellEnd"/>
      <w:r w:rsidR="003C4AA8">
        <w:t xml:space="preserve"> района Ярославской области.</w:t>
      </w:r>
    </w:p>
    <w:p w:rsidR="003C4AA8" w:rsidRDefault="003C4AA8" w:rsidP="003C4AA8">
      <w:pPr>
        <w:jc w:val="both"/>
      </w:pPr>
    </w:p>
    <w:p w:rsidR="005E6F0B" w:rsidRPr="00A32A6A" w:rsidRDefault="005E6F0B" w:rsidP="005E6F0B">
      <w:pPr>
        <w:jc w:val="both"/>
      </w:pPr>
      <w:r>
        <w:t xml:space="preserve">2. </w:t>
      </w:r>
      <w:r w:rsidRPr="00A32A6A">
        <w:t>Установить начальную ма</w:t>
      </w:r>
      <w:r>
        <w:t>кси</w:t>
      </w:r>
      <w:r w:rsidR="003C4AA8">
        <w:t>мальную цену контракта 1500000,00</w:t>
      </w:r>
      <w:r w:rsidR="00551576">
        <w:t xml:space="preserve"> </w:t>
      </w:r>
      <w:r w:rsidRPr="00A32A6A">
        <w:t>(</w:t>
      </w:r>
      <w:r w:rsidR="003C4AA8">
        <w:t>один миллион пятьсот тысяч рублей 00</w:t>
      </w:r>
      <w:r w:rsidR="00551576">
        <w:t xml:space="preserve"> копеек</w:t>
      </w:r>
      <w:r>
        <w:t>)</w:t>
      </w:r>
      <w:r w:rsidRPr="00A32A6A">
        <w:t>.</w:t>
      </w:r>
    </w:p>
    <w:p w:rsidR="005E6F0B" w:rsidRPr="00A32A6A" w:rsidRDefault="005E6F0B" w:rsidP="005E6F0B">
      <w:pPr>
        <w:jc w:val="both"/>
      </w:pPr>
    </w:p>
    <w:p w:rsidR="005E6F0B" w:rsidRPr="00A32A6A" w:rsidRDefault="005E6F0B" w:rsidP="005E6F0B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</w:t>
      </w:r>
      <w:r>
        <w:t>нением настоящего Постановления</w:t>
      </w:r>
      <w:r w:rsidR="003C4AA8">
        <w:t xml:space="preserve"> исполняющий обязанности</w:t>
      </w:r>
      <w:r>
        <w:t xml:space="preserve"> </w:t>
      </w:r>
      <w:r w:rsidRPr="00A32A6A">
        <w:t>Глав</w:t>
      </w:r>
      <w:r w:rsidR="003C4AA8">
        <w:t>ы</w:t>
      </w:r>
      <w:r w:rsidRPr="00A32A6A">
        <w:t xml:space="preserve"> поселения оставляет за собой.</w:t>
      </w:r>
    </w:p>
    <w:p w:rsidR="005E6F0B" w:rsidRPr="00A32A6A" w:rsidRDefault="005E6F0B" w:rsidP="005E6F0B">
      <w:pPr>
        <w:pStyle w:val="a3"/>
        <w:ind w:left="0"/>
        <w:jc w:val="both"/>
      </w:pPr>
    </w:p>
    <w:p w:rsidR="005E6F0B" w:rsidRPr="00A32A6A" w:rsidRDefault="003C4AA8" w:rsidP="005E6F0B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6F0B" w:rsidRPr="00A32A6A" w:rsidRDefault="005E6F0B" w:rsidP="005E6F0B">
      <w:pPr>
        <w:spacing w:line="360" w:lineRule="auto"/>
        <w:jc w:val="both"/>
      </w:pPr>
      <w:r w:rsidRPr="00A32A6A">
        <w:t xml:space="preserve">Веретейского сельского поселения                                    </w:t>
      </w:r>
      <w:r w:rsidR="003C4AA8">
        <w:t xml:space="preserve">                             </w:t>
      </w:r>
      <w:r w:rsidRPr="00A32A6A">
        <w:t xml:space="preserve"> </w:t>
      </w:r>
      <w:r>
        <w:t xml:space="preserve">   </w:t>
      </w:r>
      <w:r w:rsidRPr="00A32A6A">
        <w:t xml:space="preserve"> </w:t>
      </w:r>
      <w:r w:rsidR="003C4AA8">
        <w:t xml:space="preserve">А.В. </w:t>
      </w:r>
      <w:proofErr w:type="spellStart"/>
      <w:r w:rsidR="003C4AA8">
        <w:t>Маковкин</w:t>
      </w:r>
      <w:proofErr w:type="spellEnd"/>
    </w:p>
    <w:p w:rsidR="005E6F0B" w:rsidRPr="00A32A6A" w:rsidRDefault="005E6F0B" w:rsidP="005E6F0B"/>
    <w:p w:rsidR="005E6F0B" w:rsidRDefault="005E6F0B" w:rsidP="005E6F0B"/>
    <w:p w:rsidR="00092FAF" w:rsidRDefault="00092FAF" w:rsidP="005E6F0B">
      <w:pPr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375EDA"/>
    <w:rsid w:val="003C4AA8"/>
    <w:rsid w:val="00473BBA"/>
    <w:rsid w:val="004D5B7D"/>
    <w:rsid w:val="00551576"/>
    <w:rsid w:val="00581CD2"/>
    <w:rsid w:val="005E6F0B"/>
    <w:rsid w:val="006E1ADA"/>
    <w:rsid w:val="00744068"/>
    <w:rsid w:val="00760C48"/>
    <w:rsid w:val="00773F46"/>
    <w:rsid w:val="007F34E0"/>
    <w:rsid w:val="008462F6"/>
    <w:rsid w:val="00947D37"/>
    <w:rsid w:val="009927AD"/>
    <w:rsid w:val="009965A6"/>
    <w:rsid w:val="00C67459"/>
    <w:rsid w:val="00DC4FB5"/>
    <w:rsid w:val="00DE61DC"/>
    <w:rsid w:val="00F30740"/>
    <w:rsid w:val="00F501E6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2017-11-21T04:31:00Z</cp:lastPrinted>
  <dcterms:created xsi:type="dcterms:W3CDTF">2016-04-29T06:58:00Z</dcterms:created>
  <dcterms:modified xsi:type="dcterms:W3CDTF">2017-11-21T04:32:00Z</dcterms:modified>
</cp:coreProperties>
</file>